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09C" w:rsidRDefault="00F1409C" w:rsidP="00F1409C">
      <w:r>
        <w:t xml:space="preserve">                                                                                                                                                                                                             Утверждаю    </w:t>
      </w:r>
    </w:p>
    <w:p w:rsidR="00F1409C" w:rsidRDefault="00F1409C" w:rsidP="00F1409C">
      <w:r>
        <w:t xml:space="preserve">                                                                                                                                                                                                             Директор МУК «Молодёжный    ЦПСДК»</w:t>
      </w:r>
    </w:p>
    <w:p w:rsidR="00F1409C" w:rsidRDefault="00F1409C" w:rsidP="00F1409C">
      <w:r>
        <w:t xml:space="preserve">                                                                                                                                                                                                             </w:t>
      </w:r>
      <w:proofErr w:type="spellStart"/>
      <w:r>
        <w:t>Деревянкина</w:t>
      </w:r>
      <w:proofErr w:type="spellEnd"/>
      <w:r>
        <w:t xml:space="preserve"> О.В.     </w:t>
      </w:r>
    </w:p>
    <w:p w:rsidR="00F1409C" w:rsidRDefault="00F1409C" w:rsidP="00F1409C">
      <w:r>
        <w:t xml:space="preserve">                                                                 План   основных мероприятий   </w:t>
      </w:r>
      <w:proofErr w:type="spellStart"/>
      <w:r>
        <w:t>Берёзовского</w:t>
      </w:r>
      <w:proofErr w:type="spellEnd"/>
      <w:r>
        <w:t xml:space="preserve">    сельского дома   культуры   </w:t>
      </w:r>
      <w:r w:rsidR="0003529B">
        <w:t xml:space="preserve">на сентябрь </w:t>
      </w:r>
      <w:r>
        <w:t xml:space="preserve">2020 года            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675"/>
        <w:gridCol w:w="848"/>
        <w:gridCol w:w="1213"/>
        <w:gridCol w:w="2883"/>
        <w:gridCol w:w="3389"/>
        <w:gridCol w:w="1757"/>
        <w:gridCol w:w="1123"/>
        <w:gridCol w:w="2138"/>
      </w:tblGrid>
      <w:tr w:rsidR="0003529B" w:rsidTr="000352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29B" w:rsidRDefault="0003529B" w:rsidP="000352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9B" w:rsidRDefault="0003529B" w:rsidP="000352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9B" w:rsidRDefault="0003529B" w:rsidP="000352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10-00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9B" w:rsidRDefault="0003529B" w:rsidP="000352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Видеоролик к началу учебного года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9B" w:rsidRDefault="0003529B" w:rsidP="000352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 днём знаний!»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9B" w:rsidRDefault="0003529B" w:rsidP="000352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онлайн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9B" w:rsidRDefault="0003529B" w:rsidP="000352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9B" w:rsidRDefault="0003529B" w:rsidP="0003529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Шишкалова</w:t>
            </w:r>
            <w:proofErr w:type="spellEnd"/>
            <w:r>
              <w:rPr>
                <w:sz w:val="24"/>
                <w:szCs w:val="24"/>
              </w:rPr>
              <w:t xml:space="preserve"> Л.Н.</w:t>
            </w:r>
          </w:p>
          <w:p w:rsidR="0003529B" w:rsidRDefault="0003529B" w:rsidP="0003529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Михнюк</w:t>
            </w:r>
            <w:proofErr w:type="spellEnd"/>
            <w:r>
              <w:rPr>
                <w:sz w:val="24"/>
                <w:szCs w:val="24"/>
              </w:rPr>
              <w:t xml:space="preserve"> Е.Ю.</w:t>
            </w:r>
          </w:p>
        </w:tc>
      </w:tr>
      <w:tr w:rsidR="0003529B" w:rsidTr="000352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9B" w:rsidRDefault="0003529B" w:rsidP="000352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9B" w:rsidRDefault="0003529B" w:rsidP="000352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9B" w:rsidRDefault="0003529B" w:rsidP="000352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11-00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9B" w:rsidRDefault="0003529B" w:rsidP="000352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Видеоролик, посвящённый дню солидарности  борьбы  с терроризмом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9B" w:rsidRDefault="0003529B" w:rsidP="000352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«Нет- терроризму»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9B" w:rsidRDefault="0003529B" w:rsidP="000352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онлайн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9B" w:rsidRDefault="0003529B" w:rsidP="000352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9B" w:rsidRDefault="0003529B" w:rsidP="0003529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Шишкалова</w:t>
            </w:r>
            <w:proofErr w:type="spellEnd"/>
            <w:r>
              <w:rPr>
                <w:sz w:val="24"/>
                <w:szCs w:val="24"/>
              </w:rPr>
              <w:t xml:space="preserve"> Л.Н.</w:t>
            </w:r>
          </w:p>
          <w:p w:rsidR="0003529B" w:rsidRDefault="0003529B" w:rsidP="0003529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Михнюк</w:t>
            </w:r>
            <w:proofErr w:type="spellEnd"/>
            <w:r>
              <w:rPr>
                <w:sz w:val="24"/>
                <w:szCs w:val="24"/>
              </w:rPr>
              <w:t xml:space="preserve"> Е.Ю.</w:t>
            </w:r>
          </w:p>
          <w:p w:rsidR="0003529B" w:rsidRDefault="0003529B" w:rsidP="0003529B">
            <w:pPr>
              <w:rPr>
                <w:sz w:val="24"/>
                <w:szCs w:val="24"/>
              </w:rPr>
            </w:pPr>
          </w:p>
        </w:tc>
      </w:tr>
      <w:tr w:rsidR="0003529B" w:rsidTr="000352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9B" w:rsidRDefault="0003529B" w:rsidP="000352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9B" w:rsidRDefault="0003529B" w:rsidP="000352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04.09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9B" w:rsidRDefault="0003529B" w:rsidP="000352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10-00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9B" w:rsidRDefault="0003529B" w:rsidP="000352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стенгазеты к районному конкурсу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9B" w:rsidRDefault="0003529B" w:rsidP="000352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«Скажи наркотикам- нет!»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9B" w:rsidRDefault="0003529B" w:rsidP="000352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онлайн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9B" w:rsidRDefault="0003529B" w:rsidP="000352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9B" w:rsidRDefault="0003529B" w:rsidP="0003529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Шишкалова</w:t>
            </w:r>
            <w:proofErr w:type="spellEnd"/>
            <w:r>
              <w:rPr>
                <w:sz w:val="24"/>
                <w:szCs w:val="24"/>
              </w:rPr>
              <w:t xml:space="preserve"> Л.Н.</w:t>
            </w:r>
          </w:p>
          <w:p w:rsidR="0003529B" w:rsidRDefault="0003529B" w:rsidP="0003529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Михнюк</w:t>
            </w:r>
            <w:proofErr w:type="spellEnd"/>
            <w:r>
              <w:rPr>
                <w:sz w:val="24"/>
                <w:szCs w:val="24"/>
              </w:rPr>
              <w:t xml:space="preserve"> Е.Ю.</w:t>
            </w:r>
          </w:p>
          <w:p w:rsidR="0003529B" w:rsidRDefault="0003529B" w:rsidP="0003529B">
            <w:pPr>
              <w:rPr>
                <w:sz w:val="24"/>
                <w:szCs w:val="24"/>
              </w:rPr>
            </w:pPr>
          </w:p>
        </w:tc>
      </w:tr>
      <w:tr w:rsidR="0003529B" w:rsidTr="000352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9B" w:rsidRDefault="0003529B" w:rsidP="000352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9B" w:rsidRDefault="0003529B" w:rsidP="000352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06.09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9B" w:rsidRDefault="0003529B" w:rsidP="000352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12-00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9B" w:rsidRDefault="0003529B" w:rsidP="000352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районно</w:t>
            </w:r>
            <w:r w:rsidR="00883243">
              <w:rPr>
                <w:sz w:val="24"/>
                <w:szCs w:val="24"/>
              </w:rPr>
              <w:t>м конкурсе , посвящённом 97-годо</w:t>
            </w:r>
            <w:r>
              <w:rPr>
                <w:sz w:val="24"/>
                <w:szCs w:val="24"/>
              </w:rPr>
              <w:t>вщине Каменского района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9B" w:rsidRDefault="0003529B" w:rsidP="000352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«Лучшее подворье Каменского района-2020»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9B" w:rsidRDefault="0003529B" w:rsidP="000352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онлайн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9B" w:rsidRDefault="0003529B" w:rsidP="000352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9B" w:rsidRDefault="0003529B" w:rsidP="0003529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Шишкалова</w:t>
            </w:r>
            <w:proofErr w:type="spellEnd"/>
            <w:r>
              <w:rPr>
                <w:sz w:val="24"/>
                <w:szCs w:val="24"/>
              </w:rPr>
              <w:t xml:space="preserve"> Л.Н.</w:t>
            </w:r>
          </w:p>
        </w:tc>
      </w:tr>
      <w:tr w:rsidR="0003529B" w:rsidTr="000352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9B" w:rsidRDefault="0003529B" w:rsidP="000352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9B" w:rsidRDefault="0003529B" w:rsidP="000352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07.09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9B" w:rsidRDefault="0003529B" w:rsidP="000352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12-00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9B" w:rsidRDefault="0003529B" w:rsidP="000352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районном фо</w:t>
            </w:r>
            <w:r w:rsidR="00883243">
              <w:rPr>
                <w:sz w:val="24"/>
                <w:szCs w:val="24"/>
              </w:rPr>
              <w:t>токонкурсе , посвящённом 97-годо</w:t>
            </w:r>
            <w:bookmarkStart w:id="0" w:name="_GoBack"/>
            <w:bookmarkEnd w:id="0"/>
            <w:r>
              <w:rPr>
                <w:sz w:val="24"/>
                <w:szCs w:val="24"/>
              </w:rPr>
              <w:t>вщине Каменского района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9B" w:rsidRDefault="0003529B" w:rsidP="000352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«Моя малая родина в одном кадре»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9B" w:rsidRDefault="0003529B" w:rsidP="000352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онлайн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9B" w:rsidRDefault="0003529B" w:rsidP="000352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9B" w:rsidRDefault="0003529B" w:rsidP="0003529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Шишкалова</w:t>
            </w:r>
            <w:proofErr w:type="spellEnd"/>
            <w:r>
              <w:rPr>
                <w:sz w:val="24"/>
                <w:szCs w:val="24"/>
              </w:rPr>
              <w:t xml:space="preserve"> Л.Н.</w:t>
            </w:r>
          </w:p>
        </w:tc>
      </w:tr>
      <w:tr w:rsidR="0003529B" w:rsidTr="000352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9B" w:rsidRDefault="0003529B" w:rsidP="000352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9B" w:rsidRDefault="0003529B" w:rsidP="000352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15.09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9B" w:rsidRDefault="0003529B" w:rsidP="000352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12-00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9B" w:rsidRDefault="0003529B" w:rsidP="000352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районном фотоконкурсе , посвящённом  профессиональному празднику всех путешественников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9B" w:rsidRDefault="0003529B" w:rsidP="000352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«Вокруг света»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9B" w:rsidRDefault="0003529B" w:rsidP="000352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онлайн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9B" w:rsidRDefault="0003529B" w:rsidP="000352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9B" w:rsidRDefault="0003529B" w:rsidP="0003529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Шишкалова</w:t>
            </w:r>
            <w:proofErr w:type="spellEnd"/>
            <w:r>
              <w:rPr>
                <w:sz w:val="24"/>
                <w:szCs w:val="24"/>
              </w:rPr>
              <w:t xml:space="preserve"> Л.Н.</w:t>
            </w:r>
          </w:p>
        </w:tc>
      </w:tr>
      <w:tr w:rsidR="0003529B" w:rsidTr="000352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9B" w:rsidRDefault="0003529B" w:rsidP="000352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9B" w:rsidRDefault="0003529B" w:rsidP="000352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15.09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9B" w:rsidRDefault="0003529B" w:rsidP="000352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12-00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9B" w:rsidRDefault="0003529B" w:rsidP="000352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Поздравление ансамбля «Лазоревый цвет»  с днём образования Ростовской области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9B" w:rsidRDefault="0003529B" w:rsidP="000352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«С 83-х </w:t>
            </w:r>
            <w:proofErr w:type="spellStart"/>
            <w:r>
              <w:rPr>
                <w:sz w:val="24"/>
                <w:szCs w:val="24"/>
              </w:rPr>
              <w:t>летием</w:t>
            </w:r>
            <w:proofErr w:type="spellEnd"/>
            <w:r>
              <w:rPr>
                <w:sz w:val="24"/>
                <w:szCs w:val="24"/>
              </w:rPr>
              <w:t>, Ростовская область!»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9B" w:rsidRDefault="0003529B" w:rsidP="000352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онлайн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9B" w:rsidRDefault="0003529B" w:rsidP="000352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9B" w:rsidRDefault="0003529B" w:rsidP="0003529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Шишкалова</w:t>
            </w:r>
            <w:proofErr w:type="spellEnd"/>
            <w:r>
              <w:rPr>
                <w:sz w:val="24"/>
                <w:szCs w:val="24"/>
              </w:rPr>
              <w:t xml:space="preserve"> Л.Н.</w:t>
            </w:r>
          </w:p>
        </w:tc>
      </w:tr>
      <w:tr w:rsidR="0003529B" w:rsidTr="000352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9B" w:rsidRDefault="0003529B" w:rsidP="000352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9B" w:rsidRDefault="0003529B" w:rsidP="000352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16.09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9B" w:rsidRDefault="0003529B" w:rsidP="000352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11-00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9B" w:rsidRDefault="0003529B" w:rsidP="000352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Творческая лаборатория ансамбля «Лазоревый цвет» 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9B" w:rsidRDefault="0003529B" w:rsidP="000352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«Играют песни казаки»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9B" w:rsidRDefault="0003529B" w:rsidP="000352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Парк «Лога»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9B" w:rsidRDefault="0003529B" w:rsidP="000352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9B" w:rsidRDefault="0003529B" w:rsidP="0003529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Шишкалова</w:t>
            </w:r>
            <w:proofErr w:type="spellEnd"/>
            <w:r>
              <w:rPr>
                <w:sz w:val="24"/>
                <w:szCs w:val="24"/>
              </w:rPr>
              <w:t xml:space="preserve"> Л.Н.</w:t>
            </w:r>
          </w:p>
          <w:p w:rsidR="0003529B" w:rsidRDefault="0003529B" w:rsidP="0003529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Михнюк</w:t>
            </w:r>
            <w:proofErr w:type="spellEnd"/>
            <w:r>
              <w:rPr>
                <w:sz w:val="24"/>
                <w:szCs w:val="24"/>
              </w:rPr>
              <w:t xml:space="preserve"> Е.Ю.</w:t>
            </w:r>
          </w:p>
        </w:tc>
      </w:tr>
      <w:tr w:rsidR="0003529B" w:rsidTr="000352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9B" w:rsidRDefault="0003529B" w:rsidP="000352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9B" w:rsidRDefault="0003529B" w:rsidP="000352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16.09.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9B" w:rsidRDefault="0003529B" w:rsidP="000352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13-00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9B" w:rsidRDefault="0003529B" w:rsidP="000352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Фотосессия ансамбля «Лазоревый цвет», посвящённая дню пожилого человека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9B" w:rsidRDefault="0003529B" w:rsidP="000352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«А нам годы не беда, коль душа молода»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9B" w:rsidRDefault="0003529B" w:rsidP="000352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Парк «Лога»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9B" w:rsidRDefault="0003529B" w:rsidP="000352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9B" w:rsidRDefault="0003529B" w:rsidP="0003529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Шишкалова</w:t>
            </w:r>
            <w:proofErr w:type="spellEnd"/>
            <w:r>
              <w:rPr>
                <w:sz w:val="24"/>
                <w:szCs w:val="24"/>
              </w:rPr>
              <w:t xml:space="preserve"> Л.Н.</w:t>
            </w:r>
          </w:p>
        </w:tc>
      </w:tr>
      <w:tr w:rsidR="0003529B" w:rsidTr="000352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9B" w:rsidRDefault="0003529B" w:rsidP="000352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9B" w:rsidRDefault="0003529B" w:rsidP="000352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19.09.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9B" w:rsidRDefault="0003529B" w:rsidP="000352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12-00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9B" w:rsidRDefault="0003529B" w:rsidP="000352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Творческая мастерская по изготовлению открыток , посвящённая дню пожилого человека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9B" w:rsidRDefault="0003529B" w:rsidP="000352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«Золотая осень жизни»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9B" w:rsidRDefault="0003529B" w:rsidP="000352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фойе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9B" w:rsidRDefault="0003529B" w:rsidP="000352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9B" w:rsidRDefault="0003529B" w:rsidP="0003529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Михнюк</w:t>
            </w:r>
            <w:proofErr w:type="spellEnd"/>
            <w:r>
              <w:rPr>
                <w:sz w:val="24"/>
                <w:szCs w:val="24"/>
              </w:rPr>
              <w:t xml:space="preserve"> Е.Ю.</w:t>
            </w:r>
          </w:p>
        </w:tc>
      </w:tr>
    </w:tbl>
    <w:p w:rsidR="00F1409C" w:rsidRDefault="00F1409C" w:rsidP="00F1409C">
      <w:pPr>
        <w:rPr>
          <w:sz w:val="28"/>
          <w:szCs w:val="28"/>
        </w:rPr>
      </w:pPr>
    </w:p>
    <w:p w:rsidR="00F1409C" w:rsidRDefault="00F1409C" w:rsidP="00F1409C">
      <w:pPr>
        <w:rPr>
          <w:sz w:val="28"/>
          <w:szCs w:val="28"/>
        </w:rPr>
      </w:pPr>
    </w:p>
    <w:p w:rsidR="0003529B" w:rsidRDefault="0003529B" w:rsidP="0003529B">
      <w:pPr>
        <w:rPr>
          <w:sz w:val="24"/>
          <w:szCs w:val="24"/>
        </w:rPr>
      </w:pPr>
    </w:p>
    <w:p w:rsidR="0003529B" w:rsidRDefault="0003529B" w:rsidP="0003529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Заведующий </w:t>
      </w:r>
      <w:proofErr w:type="spellStart"/>
      <w:r>
        <w:rPr>
          <w:sz w:val="24"/>
          <w:szCs w:val="24"/>
        </w:rPr>
        <w:t>Берёзовским</w:t>
      </w:r>
      <w:proofErr w:type="spellEnd"/>
      <w:r>
        <w:rPr>
          <w:sz w:val="24"/>
          <w:szCs w:val="24"/>
        </w:rPr>
        <w:t xml:space="preserve"> СДК ________________/</w:t>
      </w:r>
      <w:proofErr w:type="spellStart"/>
      <w:r>
        <w:rPr>
          <w:sz w:val="24"/>
          <w:szCs w:val="24"/>
        </w:rPr>
        <w:t>Шишкалова</w:t>
      </w:r>
      <w:proofErr w:type="spellEnd"/>
      <w:r>
        <w:rPr>
          <w:sz w:val="24"/>
          <w:szCs w:val="24"/>
        </w:rPr>
        <w:t xml:space="preserve"> Л.Н./</w:t>
      </w:r>
    </w:p>
    <w:p w:rsidR="00F1409C" w:rsidRDefault="00F1409C" w:rsidP="00F1409C">
      <w:pPr>
        <w:rPr>
          <w:sz w:val="28"/>
          <w:szCs w:val="28"/>
        </w:rPr>
      </w:pPr>
    </w:p>
    <w:p w:rsidR="00F1409C" w:rsidRDefault="00F1409C" w:rsidP="00F1409C">
      <w:pPr>
        <w:rPr>
          <w:sz w:val="28"/>
          <w:szCs w:val="28"/>
        </w:rPr>
      </w:pPr>
    </w:p>
    <w:p w:rsidR="00F1409C" w:rsidRDefault="00094772" w:rsidP="00094772">
      <w:r>
        <w:t xml:space="preserve">                </w:t>
      </w:r>
    </w:p>
    <w:p w:rsidR="00F1409C" w:rsidRDefault="00F1409C" w:rsidP="00094772"/>
    <w:p w:rsidR="00F1409C" w:rsidRDefault="00F1409C" w:rsidP="00094772"/>
    <w:p w:rsidR="00F1409C" w:rsidRDefault="00F1409C" w:rsidP="00094772"/>
    <w:p w:rsidR="00F1409C" w:rsidRDefault="00F1409C" w:rsidP="00094772"/>
    <w:p w:rsidR="00F1409C" w:rsidRDefault="00F1409C" w:rsidP="00094772"/>
    <w:p w:rsidR="00F1409C" w:rsidRDefault="00F1409C" w:rsidP="00094772"/>
    <w:p w:rsidR="00094772" w:rsidRDefault="00094772" w:rsidP="00094772">
      <w:pPr>
        <w:rPr>
          <w:sz w:val="28"/>
          <w:szCs w:val="28"/>
        </w:rPr>
      </w:pPr>
    </w:p>
    <w:p w:rsidR="00094772" w:rsidRDefault="00094772" w:rsidP="00094772">
      <w:pPr>
        <w:rPr>
          <w:sz w:val="28"/>
          <w:szCs w:val="28"/>
        </w:rPr>
      </w:pPr>
    </w:p>
    <w:p w:rsidR="00094772" w:rsidRDefault="00094772" w:rsidP="00094772">
      <w:pPr>
        <w:rPr>
          <w:sz w:val="28"/>
          <w:szCs w:val="28"/>
        </w:rPr>
      </w:pPr>
    </w:p>
    <w:p w:rsidR="001A524E" w:rsidRDefault="001A524E"/>
    <w:sectPr w:rsidR="001A52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793"/>
    <w:rsid w:val="0003529B"/>
    <w:rsid w:val="00094772"/>
    <w:rsid w:val="001A524E"/>
    <w:rsid w:val="007C6793"/>
    <w:rsid w:val="00883243"/>
    <w:rsid w:val="00AC1D30"/>
    <w:rsid w:val="00F14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E21C0"/>
  <w15:chartTrackingRefBased/>
  <w15:docId w15:val="{F3ED79C2-429B-4CC8-8EA9-5AD8FDF8C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1D3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1D3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41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9</cp:revision>
  <dcterms:created xsi:type="dcterms:W3CDTF">2020-03-03T16:45:00Z</dcterms:created>
  <dcterms:modified xsi:type="dcterms:W3CDTF">2020-09-26T13:09:00Z</dcterms:modified>
</cp:coreProperties>
</file>